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09B" w:rsidRDefault="0064209B" w:rsidP="0064209B"/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B5435" w:rsidRPr="00034441" w:rsidTr="006841D4">
        <w:tc>
          <w:tcPr>
            <w:tcW w:w="9498" w:type="dxa"/>
            <w:shd w:val="clear" w:color="auto" w:fill="auto"/>
          </w:tcPr>
          <w:tbl>
            <w:tblPr>
              <w:tblpPr w:leftFromText="180" w:rightFromText="180" w:vertAnchor="text" w:horzAnchor="margin" w:tblpXSpec="center" w:tblpY="-340"/>
              <w:tblW w:w="1632" w:type="dxa"/>
              <w:tblLayout w:type="fixed"/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1632"/>
            </w:tblGrid>
            <w:tr w:rsidR="0064209B" w:rsidRPr="00034441" w:rsidTr="00765349">
              <w:trPr>
                <w:trHeight w:val="1276"/>
              </w:trPr>
              <w:tc>
                <w:tcPr>
                  <w:tcW w:w="1632" w:type="dxa"/>
                  <w:vAlign w:val="center"/>
                  <w:hideMark/>
                </w:tcPr>
                <w:p w:rsidR="0064209B" w:rsidRPr="00034441" w:rsidRDefault="0099764B" w:rsidP="006841D4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34441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632460" cy="670560"/>
                        <wp:effectExtent l="19050" t="0" r="0" b="0"/>
                        <wp:docPr id="9" name="Рисунок 1" descr="KBR_ORLM_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KBR_ORLM_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2460" cy="670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4209B" w:rsidRPr="00034441" w:rsidRDefault="0064209B" w:rsidP="006841D4">
            <w:pPr>
              <w:spacing w:line="360" w:lineRule="auto"/>
              <w:rPr>
                <w:sz w:val="28"/>
                <w:szCs w:val="28"/>
              </w:rPr>
            </w:pPr>
          </w:p>
          <w:p w:rsidR="0099764B" w:rsidRPr="00034441" w:rsidRDefault="0099764B" w:rsidP="006841D4">
            <w:pPr>
              <w:spacing w:line="360" w:lineRule="auto"/>
              <w:rPr>
                <w:sz w:val="28"/>
                <w:szCs w:val="28"/>
              </w:rPr>
            </w:pPr>
          </w:p>
          <w:p w:rsidR="0099764B" w:rsidRPr="00034441" w:rsidRDefault="0099764B" w:rsidP="006841D4">
            <w:pPr>
              <w:spacing w:line="360" w:lineRule="auto"/>
              <w:rPr>
                <w:sz w:val="28"/>
                <w:szCs w:val="28"/>
              </w:rPr>
            </w:pPr>
          </w:p>
          <w:p w:rsidR="0049137A" w:rsidRDefault="0049137A" w:rsidP="0049137A">
            <w:pPr>
              <w:pStyle w:val="4"/>
              <w:spacing w:line="360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  <w:p w:rsidR="0064209B" w:rsidRPr="00034441" w:rsidRDefault="0064209B" w:rsidP="0049137A">
            <w:pPr>
              <w:pStyle w:val="4"/>
              <w:spacing w:line="36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034441">
              <w:rPr>
                <w:color w:val="auto"/>
                <w:sz w:val="28"/>
                <w:szCs w:val="28"/>
              </w:rPr>
              <w:t>УРВАНСКАЯ ТЕРРИТОРИАЛЬНАЯ ИЗБИРАТЕЛЬНАЯ КОМИССИЯ КАБАРДИНО-БАЛКАРСКОЙ РЕСПУБЛИКИ</w:t>
            </w:r>
          </w:p>
          <w:p w:rsidR="0064209B" w:rsidRPr="00034441" w:rsidRDefault="0064209B" w:rsidP="006841D4">
            <w:pPr>
              <w:pStyle w:val="ConsPlusTitle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9B" w:rsidRPr="00034441" w:rsidRDefault="0064209B" w:rsidP="006841D4">
            <w:pPr>
              <w:pStyle w:val="ConsPlusTitle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441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64209B" w:rsidRPr="00034441" w:rsidRDefault="0064209B" w:rsidP="006841D4">
            <w:pPr>
              <w:pStyle w:val="ConsPlusTitle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9B" w:rsidRPr="00034441" w:rsidRDefault="00CC468F" w:rsidP="006841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34441">
              <w:rPr>
                <w:bCs/>
                <w:sz w:val="28"/>
                <w:szCs w:val="28"/>
              </w:rPr>
              <w:t xml:space="preserve">     </w:t>
            </w:r>
            <w:r w:rsidR="003E0630" w:rsidRPr="00034441">
              <w:rPr>
                <w:bCs/>
                <w:sz w:val="28"/>
                <w:szCs w:val="28"/>
              </w:rPr>
              <w:t>1</w:t>
            </w:r>
            <w:r w:rsidR="009B4D70">
              <w:rPr>
                <w:bCs/>
                <w:sz w:val="28"/>
                <w:szCs w:val="28"/>
              </w:rPr>
              <w:t>1</w:t>
            </w:r>
            <w:r w:rsidR="0064209B" w:rsidRPr="00034441">
              <w:rPr>
                <w:bCs/>
                <w:sz w:val="28"/>
                <w:szCs w:val="28"/>
              </w:rPr>
              <w:t xml:space="preserve"> </w:t>
            </w:r>
            <w:r w:rsidR="009B4D70">
              <w:rPr>
                <w:bCs/>
                <w:sz w:val="28"/>
                <w:szCs w:val="28"/>
              </w:rPr>
              <w:t>ноября</w:t>
            </w:r>
            <w:r w:rsidR="003E0630" w:rsidRPr="00034441">
              <w:rPr>
                <w:bCs/>
                <w:sz w:val="28"/>
                <w:szCs w:val="28"/>
              </w:rPr>
              <w:t xml:space="preserve"> 202</w:t>
            </w:r>
            <w:r w:rsidR="009B4D70">
              <w:rPr>
                <w:bCs/>
                <w:sz w:val="28"/>
                <w:szCs w:val="28"/>
              </w:rPr>
              <w:t>5</w:t>
            </w:r>
            <w:r w:rsidR="0064209B" w:rsidRPr="00034441">
              <w:rPr>
                <w:bCs/>
                <w:sz w:val="28"/>
                <w:szCs w:val="28"/>
              </w:rPr>
              <w:t xml:space="preserve">г.       </w:t>
            </w:r>
            <w:r w:rsidRPr="00034441">
              <w:rPr>
                <w:bCs/>
                <w:sz w:val="28"/>
                <w:szCs w:val="28"/>
              </w:rPr>
              <w:t xml:space="preserve">                       </w:t>
            </w:r>
            <w:r w:rsidRPr="00034441">
              <w:rPr>
                <w:bCs/>
                <w:sz w:val="28"/>
                <w:szCs w:val="28"/>
              </w:rPr>
              <w:tab/>
            </w:r>
            <w:r w:rsidRPr="00034441">
              <w:rPr>
                <w:bCs/>
                <w:sz w:val="28"/>
                <w:szCs w:val="28"/>
              </w:rPr>
              <w:tab/>
            </w:r>
            <w:r w:rsidRPr="00034441">
              <w:rPr>
                <w:bCs/>
                <w:sz w:val="28"/>
                <w:szCs w:val="28"/>
              </w:rPr>
              <w:tab/>
            </w:r>
            <w:r w:rsidRPr="00034441">
              <w:rPr>
                <w:bCs/>
                <w:sz w:val="28"/>
                <w:szCs w:val="28"/>
              </w:rPr>
              <w:tab/>
            </w:r>
            <w:r w:rsidRPr="00034441">
              <w:rPr>
                <w:bCs/>
                <w:sz w:val="28"/>
                <w:szCs w:val="28"/>
              </w:rPr>
              <w:tab/>
              <w:t xml:space="preserve">№ </w:t>
            </w:r>
            <w:r w:rsidR="009B4D70">
              <w:rPr>
                <w:bCs/>
                <w:sz w:val="28"/>
                <w:szCs w:val="28"/>
              </w:rPr>
              <w:t>48</w:t>
            </w:r>
            <w:r w:rsidR="0064209B" w:rsidRPr="00034441">
              <w:rPr>
                <w:bCs/>
                <w:sz w:val="28"/>
                <w:szCs w:val="28"/>
              </w:rPr>
              <w:t>/</w:t>
            </w:r>
            <w:r w:rsidR="009B4D70">
              <w:rPr>
                <w:bCs/>
                <w:sz w:val="28"/>
                <w:szCs w:val="28"/>
              </w:rPr>
              <w:t>2</w:t>
            </w:r>
            <w:r w:rsidR="009A3911" w:rsidRPr="00034441">
              <w:rPr>
                <w:bCs/>
                <w:sz w:val="28"/>
                <w:szCs w:val="28"/>
              </w:rPr>
              <w:t>-</w:t>
            </w:r>
            <w:r w:rsidR="003E0630" w:rsidRPr="00034441">
              <w:rPr>
                <w:bCs/>
                <w:sz w:val="28"/>
                <w:szCs w:val="28"/>
              </w:rPr>
              <w:t>5</w:t>
            </w:r>
          </w:p>
          <w:p w:rsidR="0064209B" w:rsidRPr="00034441" w:rsidRDefault="001132C9" w:rsidP="006841D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34441">
              <w:rPr>
                <w:b/>
                <w:sz w:val="28"/>
                <w:szCs w:val="28"/>
              </w:rPr>
              <w:t>г.п. Нарткала</w:t>
            </w:r>
          </w:p>
          <w:p w:rsidR="007A486C" w:rsidRDefault="00575CB0" w:rsidP="006841D4">
            <w:pPr>
              <w:pStyle w:val="a9"/>
              <w:ind w:firstLine="0"/>
              <w:jc w:val="center"/>
              <w:rPr>
                <w:b/>
                <w:szCs w:val="28"/>
              </w:rPr>
            </w:pPr>
            <w:r w:rsidRPr="00034441">
              <w:rPr>
                <w:b/>
                <w:szCs w:val="28"/>
              </w:rPr>
              <w:t>О регистрации</w:t>
            </w:r>
            <w:r w:rsidR="0064209B" w:rsidRPr="00034441">
              <w:rPr>
                <w:b/>
                <w:szCs w:val="28"/>
              </w:rPr>
              <w:t xml:space="preserve"> депутат</w:t>
            </w:r>
            <w:r w:rsidR="00A65365" w:rsidRPr="00034441">
              <w:rPr>
                <w:b/>
                <w:szCs w:val="28"/>
              </w:rPr>
              <w:t>а</w:t>
            </w:r>
            <w:r w:rsidR="0064209B" w:rsidRPr="00034441">
              <w:rPr>
                <w:b/>
                <w:szCs w:val="28"/>
              </w:rPr>
              <w:t xml:space="preserve"> Совета местного самоуправления городского поселения Нарткала Урванского муниципального района </w:t>
            </w:r>
            <w:r w:rsidR="00CF7E22" w:rsidRPr="00034441">
              <w:rPr>
                <w:b/>
                <w:szCs w:val="28"/>
              </w:rPr>
              <w:t>седьмого</w:t>
            </w:r>
            <w:r w:rsidR="0064209B" w:rsidRPr="00034441">
              <w:rPr>
                <w:b/>
                <w:szCs w:val="28"/>
              </w:rPr>
              <w:t xml:space="preserve"> созыва</w:t>
            </w:r>
            <w:r w:rsidRPr="00034441">
              <w:rPr>
                <w:b/>
                <w:szCs w:val="28"/>
              </w:rPr>
              <w:t xml:space="preserve"> </w:t>
            </w:r>
            <w:r w:rsidR="0064209B" w:rsidRPr="00034441">
              <w:rPr>
                <w:b/>
                <w:szCs w:val="28"/>
              </w:rPr>
              <w:t>по единому избирательному округу</w:t>
            </w:r>
            <w:r w:rsidR="00A65365" w:rsidRPr="00034441">
              <w:rPr>
                <w:b/>
                <w:szCs w:val="28"/>
              </w:rPr>
              <w:t xml:space="preserve"> </w:t>
            </w:r>
          </w:p>
          <w:p w:rsidR="0064209B" w:rsidRDefault="00DC7A3D" w:rsidP="00DC7A3D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DC7A3D">
              <w:rPr>
                <w:b/>
                <w:bCs/>
                <w:sz w:val="28"/>
                <w:szCs w:val="28"/>
              </w:rPr>
              <w:t>Мазоков</w:t>
            </w:r>
            <w:r>
              <w:rPr>
                <w:b/>
                <w:bCs/>
                <w:sz w:val="28"/>
                <w:szCs w:val="28"/>
              </w:rPr>
              <w:t>а</w:t>
            </w:r>
            <w:proofErr w:type="spellEnd"/>
            <w:r w:rsidRPr="00DC7A3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C7A3D">
              <w:rPr>
                <w:b/>
                <w:bCs/>
                <w:sz w:val="28"/>
                <w:szCs w:val="28"/>
              </w:rPr>
              <w:t>Астемир</w:t>
            </w:r>
            <w:r>
              <w:rPr>
                <w:b/>
                <w:bCs/>
                <w:sz w:val="28"/>
                <w:szCs w:val="28"/>
              </w:rPr>
              <w:t>а</w:t>
            </w:r>
            <w:proofErr w:type="spellEnd"/>
            <w:r w:rsidRPr="00DC7A3D">
              <w:rPr>
                <w:b/>
                <w:bCs/>
                <w:sz w:val="28"/>
                <w:szCs w:val="28"/>
              </w:rPr>
              <w:t xml:space="preserve"> Владимирович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DC7A3D" w:rsidRPr="00034441" w:rsidRDefault="00DC7A3D" w:rsidP="00DC7A3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841D4" w:rsidRDefault="0064209B" w:rsidP="006841D4">
            <w:pPr>
              <w:spacing w:line="360" w:lineRule="auto"/>
              <w:ind w:right="-103"/>
              <w:jc w:val="both"/>
              <w:rPr>
                <w:sz w:val="28"/>
                <w:szCs w:val="28"/>
              </w:rPr>
            </w:pPr>
            <w:r w:rsidRPr="00034441">
              <w:rPr>
                <w:sz w:val="28"/>
                <w:szCs w:val="28"/>
              </w:rPr>
              <w:t xml:space="preserve">        </w:t>
            </w:r>
            <w:r w:rsidR="00575CB0" w:rsidRPr="00034441">
              <w:rPr>
                <w:sz w:val="28"/>
                <w:szCs w:val="28"/>
              </w:rPr>
              <w:t xml:space="preserve">  </w:t>
            </w:r>
            <w:r w:rsidR="00A65365" w:rsidRPr="00034441">
              <w:rPr>
                <w:sz w:val="28"/>
                <w:szCs w:val="28"/>
              </w:rPr>
              <w:t>На основании постановления Урванской территориальной комиссии от 1</w:t>
            </w:r>
            <w:r w:rsidR="009B4D70">
              <w:rPr>
                <w:sz w:val="28"/>
                <w:szCs w:val="28"/>
              </w:rPr>
              <w:t>1</w:t>
            </w:r>
            <w:r w:rsidR="00A65365" w:rsidRPr="00034441">
              <w:rPr>
                <w:sz w:val="28"/>
                <w:szCs w:val="28"/>
              </w:rPr>
              <w:t xml:space="preserve"> </w:t>
            </w:r>
            <w:r w:rsidR="009B4D70">
              <w:rPr>
                <w:sz w:val="28"/>
                <w:szCs w:val="28"/>
              </w:rPr>
              <w:t>ноября</w:t>
            </w:r>
            <w:r w:rsidR="00A65365" w:rsidRPr="00034441">
              <w:rPr>
                <w:sz w:val="28"/>
                <w:szCs w:val="28"/>
              </w:rPr>
              <w:t xml:space="preserve"> 202</w:t>
            </w:r>
            <w:r w:rsidR="009B4D70">
              <w:rPr>
                <w:sz w:val="28"/>
                <w:szCs w:val="28"/>
              </w:rPr>
              <w:t>5</w:t>
            </w:r>
            <w:r w:rsidR="00A65365" w:rsidRPr="00034441">
              <w:rPr>
                <w:sz w:val="28"/>
                <w:szCs w:val="28"/>
              </w:rPr>
              <w:t xml:space="preserve">г. № </w:t>
            </w:r>
            <w:r w:rsidR="009B4D70">
              <w:rPr>
                <w:sz w:val="28"/>
                <w:szCs w:val="28"/>
              </w:rPr>
              <w:t>48</w:t>
            </w:r>
            <w:r w:rsidR="00A65365" w:rsidRPr="00034441">
              <w:rPr>
                <w:sz w:val="28"/>
                <w:szCs w:val="28"/>
              </w:rPr>
              <w:t>/</w:t>
            </w:r>
            <w:r w:rsidR="009B4D70">
              <w:rPr>
                <w:sz w:val="28"/>
                <w:szCs w:val="28"/>
              </w:rPr>
              <w:t>1</w:t>
            </w:r>
            <w:r w:rsidR="00A65365" w:rsidRPr="00034441">
              <w:rPr>
                <w:sz w:val="28"/>
                <w:szCs w:val="28"/>
              </w:rPr>
              <w:t xml:space="preserve">-5 «О передаче вакантного мандата депутата Совета местного самоуправления городского поселения Нарткала Урванского муниципального района седьмого созыва, по единому  избирательному округу, зарегистрированному кандидату в депутаты из списка кандидатов, выдвинутого местным отделением </w:t>
            </w:r>
            <w:r w:rsidR="007A486C">
              <w:rPr>
                <w:sz w:val="28"/>
                <w:szCs w:val="28"/>
              </w:rPr>
              <w:t xml:space="preserve">Всероссийской </w:t>
            </w:r>
            <w:r w:rsidR="00A65365" w:rsidRPr="00034441">
              <w:rPr>
                <w:sz w:val="28"/>
                <w:szCs w:val="28"/>
              </w:rPr>
              <w:t xml:space="preserve">политической партии </w:t>
            </w:r>
            <w:r w:rsidR="0049137A">
              <w:rPr>
                <w:sz w:val="28"/>
                <w:szCs w:val="28"/>
              </w:rPr>
              <w:t>«</w:t>
            </w:r>
            <w:r w:rsidR="007A486C">
              <w:rPr>
                <w:sz w:val="28"/>
                <w:szCs w:val="28"/>
              </w:rPr>
              <w:t>ЕДИНАЯ РОССИЯ</w:t>
            </w:r>
            <w:r w:rsidR="004E39E9">
              <w:rPr>
                <w:sz w:val="28"/>
                <w:szCs w:val="28"/>
              </w:rPr>
              <w:t xml:space="preserve">» </w:t>
            </w:r>
            <w:proofErr w:type="spellStart"/>
            <w:r w:rsidR="00DC7A3D" w:rsidRPr="00DC7A3D">
              <w:rPr>
                <w:bCs/>
                <w:sz w:val="28"/>
                <w:szCs w:val="28"/>
              </w:rPr>
              <w:t>Мазокову</w:t>
            </w:r>
            <w:proofErr w:type="spellEnd"/>
            <w:r w:rsidR="00DC7A3D" w:rsidRPr="00DC7A3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DC7A3D" w:rsidRPr="00DC7A3D">
              <w:rPr>
                <w:bCs/>
                <w:sz w:val="28"/>
                <w:szCs w:val="28"/>
              </w:rPr>
              <w:t>Астемиру</w:t>
            </w:r>
            <w:proofErr w:type="spellEnd"/>
            <w:r w:rsidR="00DC7A3D" w:rsidRPr="00DC7A3D">
              <w:rPr>
                <w:bCs/>
                <w:sz w:val="28"/>
                <w:szCs w:val="28"/>
              </w:rPr>
              <w:t xml:space="preserve"> Владимировичу</w:t>
            </w:r>
            <w:r w:rsidR="00A65365" w:rsidRPr="00034441">
              <w:rPr>
                <w:sz w:val="28"/>
                <w:szCs w:val="28"/>
              </w:rPr>
              <w:t>, в</w:t>
            </w:r>
            <w:r w:rsidR="00575CB0" w:rsidRPr="00034441">
              <w:rPr>
                <w:sz w:val="28"/>
                <w:szCs w:val="28"/>
              </w:rPr>
              <w:t xml:space="preserve"> соответствии с </w:t>
            </w:r>
            <w:r w:rsidR="00A65365" w:rsidRPr="00034441">
              <w:rPr>
                <w:sz w:val="28"/>
                <w:szCs w:val="28"/>
              </w:rPr>
              <w:t>пунктом</w:t>
            </w:r>
            <w:r w:rsidR="008D53AF" w:rsidRPr="00034441">
              <w:rPr>
                <w:sz w:val="28"/>
                <w:szCs w:val="28"/>
              </w:rPr>
              <w:t xml:space="preserve"> 9 статьи</w:t>
            </w:r>
            <w:r w:rsidRPr="00034441">
              <w:rPr>
                <w:sz w:val="28"/>
                <w:szCs w:val="28"/>
              </w:rPr>
              <w:t xml:space="preserve"> 57</w:t>
            </w:r>
            <w:r w:rsidR="009A3911" w:rsidRPr="00034441">
              <w:rPr>
                <w:sz w:val="28"/>
                <w:szCs w:val="28"/>
              </w:rPr>
              <w:t>-</w:t>
            </w:r>
            <w:r w:rsidR="00575CB0" w:rsidRPr="00034441">
              <w:rPr>
                <w:sz w:val="28"/>
                <w:szCs w:val="28"/>
              </w:rPr>
              <w:t>4</w:t>
            </w:r>
            <w:r w:rsidRPr="00034441">
              <w:rPr>
                <w:sz w:val="28"/>
                <w:szCs w:val="28"/>
              </w:rPr>
              <w:t xml:space="preserve"> Закона Кабардино-Балкарской Республики от 20.08.2003г №74-РЗ «О выборах депутатов представительных органов местного самоуправле</w:t>
            </w:r>
            <w:r w:rsidR="00632C36" w:rsidRPr="00034441">
              <w:rPr>
                <w:sz w:val="28"/>
                <w:szCs w:val="28"/>
              </w:rPr>
              <w:t>ния»</w:t>
            </w:r>
            <w:r w:rsidR="001D53C2" w:rsidRPr="00034441">
              <w:rPr>
                <w:sz w:val="28"/>
                <w:szCs w:val="28"/>
              </w:rPr>
              <w:t xml:space="preserve">, Урванская </w:t>
            </w:r>
            <w:r w:rsidRPr="00034441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8D53AF" w:rsidRPr="00034441">
              <w:rPr>
                <w:b/>
                <w:sz w:val="28"/>
                <w:szCs w:val="28"/>
              </w:rPr>
              <w:t>постановляет:</w:t>
            </w:r>
          </w:p>
          <w:p w:rsidR="00576F68" w:rsidRPr="00034441" w:rsidRDefault="00DC7A3D" w:rsidP="00DC7A3D">
            <w:pPr>
              <w:spacing w:line="360" w:lineRule="auto"/>
              <w:ind w:right="-1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841D4">
              <w:rPr>
                <w:sz w:val="28"/>
                <w:szCs w:val="28"/>
              </w:rPr>
              <w:t>1.</w:t>
            </w:r>
            <w:r w:rsidR="008D53AF" w:rsidRPr="00034441">
              <w:rPr>
                <w:sz w:val="28"/>
                <w:szCs w:val="28"/>
              </w:rPr>
              <w:t xml:space="preserve">Зарегистрировать депутата Совета местного самоуправления городского поселения Нарткала Урванского муниципального района седьмого созыва, по единому  избирательному округу </w:t>
            </w:r>
            <w:proofErr w:type="spellStart"/>
            <w:r>
              <w:rPr>
                <w:sz w:val="28"/>
                <w:szCs w:val="28"/>
              </w:rPr>
              <w:t>Мазокова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Астемира</w:t>
            </w:r>
            <w:proofErr w:type="spellEnd"/>
            <w:r>
              <w:rPr>
                <w:sz w:val="28"/>
                <w:szCs w:val="28"/>
              </w:rPr>
              <w:t xml:space="preserve"> Владимировича</w:t>
            </w:r>
            <w:r w:rsidR="008D53AF" w:rsidRPr="00034441">
              <w:rPr>
                <w:sz w:val="28"/>
                <w:szCs w:val="28"/>
              </w:rPr>
              <w:t>.</w:t>
            </w:r>
          </w:p>
        </w:tc>
      </w:tr>
      <w:tr w:rsidR="00DC7A3D" w:rsidRPr="00034441" w:rsidTr="006841D4">
        <w:tc>
          <w:tcPr>
            <w:tcW w:w="9498" w:type="dxa"/>
            <w:shd w:val="clear" w:color="auto" w:fill="auto"/>
          </w:tcPr>
          <w:p w:rsidR="00DC7A3D" w:rsidRPr="00034441" w:rsidRDefault="00DC7A3D" w:rsidP="006841D4">
            <w:pPr>
              <w:spacing w:line="360" w:lineRule="auto"/>
              <w:jc w:val="center"/>
              <w:rPr>
                <w:noProof/>
                <w:sz w:val="28"/>
                <w:szCs w:val="28"/>
              </w:rPr>
            </w:pPr>
          </w:p>
        </w:tc>
      </w:tr>
    </w:tbl>
    <w:p w:rsidR="00600D4A" w:rsidRPr="00034441" w:rsidRDefault="00600D4A" w:rsidP="00DC7A3D">
      <w:pPr>
        <w:spacing w:line="360" w:lineRule="auto"/>
        <w:ind w:firstLine="708"/>
        <w:jc w:val="both"/>
        <w:rPr>
          <w:sz w:val="28"/>
          <w:szCs w:val="28"/>
        </w:rPr>
      </w:pPr>
      <w:r w:rsidRPr="00034441">
        <w:rPr>
          <w:sz w:val="28"/>
          <w:szCs w:val="28"/>
        </w:rPr>
        <w:t>2.</w:t>
      </w:r>
      <w:r w:rsidR="008D53AF" w:rsidRPr="00034441">
        <w:rPr>
          <w:sz w:val="28"/>
          <w:szCs w:val="28"/>
        </w:rPr>
        <w:t xml:space="preserve">Выдать зарегистрированному депутату Совета местного самоуправления городского поселения Нарткала Урванского муниципального района седьмого созыва, по единому избирательному округу </w:t>
      </w:r>
      <w:proofErr w:type="spellStart"/>
      <w:r w:rsidR="00DC7A3D" w:rsidRPr="00DC7A3D">
        <w:rPr>
          <w:bCs/>
          <w:sz w:val="28"/>
          <w:szCs w:val="28"/>
        </w:rPr>
        <w:t>Мазокову</w:t>
      </w:r>
      <w:proofErr w:type="spellEnd"/>
      <w:r w:rsidR="00DC7A3D" w:rsidRPr="00DC7A3D">
        <w:rPr>
          <w:bCs/>
          <w:sz w:val="28"/>
          <w:szCs w:val="28"/>
        </w:rPr>
        <w:t xml:space="preserve"> </w:t>
      </w:r>
      <w:proofErr w:type="spellStart"/>
      <w:r w:rsidR="00DC7A3D" w:rsidRPr="00DC7A3D">
        <w:rPr>
          <w:bCs/>
          <w:sz w:val="28"/>
          <w:szCs w:val="28"/>
        </w:rPr>
        <w:t>Астемиру</w:t>
      </w:r>
      <w:proofErr w:type="spellEnd"/>
      <w:r w:rsidR="00DC7A3D" w:rsidRPr="00DC7A3D">
        <w:rPr>
          <w:bCs/>
          <w:sz w:val="28"/>
          <w:szCs w:val="28"/>
        </w:rPr>
        <w:t xml:space="preserve"> Владимировичу</w:t>
      </w:r>
      <w:r w:rsidR="00E734FB" w:rsidRPr="00E734FB">
        <w:rPr>
          <w:sz w:val="28"/>
          <w:szCs w:val="28"/>
        </w:rPr>
        <w:t xml:space="preserve"> </w:t>
      </w:r>
      <w:r w:rsidR="008D53AF" w:rsidRPr="00034441">
        <w:rPr>
          <w:sz w:val="28"/>
          <w:szCs w:val="28"/>
        </w:rPr>
        <w:t>удостоверение об избрании</w:t>
      </w:r>
      <w:r w:rsidR="001D53C2" w:rsidRPr="00034441">
        <w:rPr>
          <w:sz w:val="28"/>
          <w:szCs w:val="28"/>
        </w:rPr>
        <w:t>.</w:t>
      </w:r>
    </w:p>
    <w:p w:rsidR="008D53AF" w:rsidRPr="00034441" w:rsidRDefault="008D53AF" w:rsidP="00DC7A3D">
      <w:pPr>
        <w:spacing w:line="360" w:lineRule="auto"/>
        <w:ind w:firstLine="708"/>
        <w:jc w:val="both"/>
        <w:rPr>
          <w:sz w:val="28"/>
          <w:szCs w:val="28"/>
        </w:rPr>
      </w:pPr>
      <w:r w:rsidRPr="00034441">
        <w:rPr>
          <w:sz w:val="28"/>
          <w:szCs w:val="28"/>
        </w:rPr>
        <w:t xml:space="preserve">3.Исключить зарегистрированного кандидата в депутаты Совета местного самоуправления городского поселения Нарткала Урванского муниципального района седьмого созыва, по единому избирательному округу </w:t>
      </w:r>
      <w:proofErr w:type="spellStart"/>
      <w:r w:rsidR="00DC7A3D" w:rsidRPr="00DC7A3D">
        <w:rPr>
          <w:sz w:val="28"/>
          <w:szCs w:val="28"/>
        </w:rPr>
        <w:t>Мазокова</w:t>
      </w:r>
      <w:proofErr w:type="spellEnd"/>
      <w:r w:rsidR="00DC7A3D" w:rsidRPr="00DC7A3D">
        <w:rPr>
          <w:sz w:val="28"/>
          <w:szCs w:val="28"/>
        </w:rPr>
        <w:t xml:space="preserve"> </w:t>
      </w:r>
      <w:proofErr w:type="spellStart"/>
      <w:r w:rsidR="00DC7A3D" w:rsidRPr="00DC7A3D">
        <w:rPr>
          <w:sz w:val="28"/>
          <w:szCs w:val="28"/>
        </w:rPr>
        <w:t>Астемира</w:t>
      </w:r>
      <w:proofErr w:type="spellEnd"/>
      <w:r w:rsidR="00DC7A3D" w:rsidRPr="00DC7A3D">
        <w:rPr>
          <w:sz w:val="28"/>
          <w:szCs w:val="28"/>
        </w:rPr>
        <w:t xml:space="preserve"> Владимировича</w:t>
      </w:r>
      <w:r w:rsidR="00034441" w:rsidRPr="00034441">
        <w:rPr>
          <w:sz w:val="28"/>
          <w:szCs w:val="28"/>
        </w:rPr>
        <w:t xml:space="preserve"> из списка кандидатов, выдвинутого </w:t>
      </w:r>
      <w:r w:rsidR="00231D9B" w:rsidRPr="00231D9B">
        <w:rPr>
          <w:sz w:val="28"/>
          <w:szCs w:val="28"/>
        </w:rPr>
        <w:t xml:space="preserve">местным отделением Всероссийской политической партии </w:t>
      </w:r>
      <w:r w:rsidR="0049137A">
        <w:rPr>
          <w:sz w:val="28"/>
          <w:szCs w:val="28"/>
        </w:rPr>
        <w:t>«</w:t>
      </w:r>
      <w:r w:rsidR="00231D9B" w:rsidRPr="00231D9B">
        <w:rPr>
          <w:sz w:val="28"/>
          <w:szCs w:val="28"/>
        </w:rPr>
        <w:t>ЕДИНАЯ РОССИЯ»</w:t>
      </w:r>
      <w:r w:rsidR="00034441" w:rsidRPr="00034441">
        <w:rPr>
          <w:sz w:val="28"/>
          <w:szCs w:val="28"/>
        </w:rPr>
        <w:t xml:space="preserve"> и допущенного к распределению мандатов депутатов Совета местного самоуправления городского поселения Нарткала Урванского муниципального района седьмого созыва, по единому  избирательному округу.</w:t>
      </w:r>
    </w:p>
    <w:p w:rsidR="008B5435" w:rsidRPr="00034441" w:rsidRDefault="00034441" w:rsidP="00DC7A3D">
      <w:pPr>
        <w:spacing w:line="360" w:lineRule="auto"/>
        <w:ind w:firstLine="708"/>
        <w:jc w:val="both"/>
        <w:rPr>
          <w:sz w:val="28"/>
          <w:szCs w:val="28"/>
        </w:rPr>
      </w:pPr>
      <w:r w:rsidRPr="00034441">
        <w:rPr>
          <w:sz w:val="28"/>
          <w:szCs w:val="28"/>
        </w:rPr>
        <w:t>4</w:t>
      </w:r>
      <w:r w:rsidR="00600D4A" w:rsidRPr="00034441">
        <w:rPr>
          <w:sz w:val="28"/>
          <w:szCs w:val="28"/>
        </w:rPr>
        <w:t>.</w:t>
      </w:r>
      <w:r w:rsidR="00DD28CC" w:rsidRPr="00DD28CC">
        <w:rPr>
          <w:sz w:val="28"/>
          <w:szCs w:val="28"/>
        </w:rPr>
        <w:t xml:space="preserve"> </w:t>
      </w:r>
      <w:r w:rsidR="00DD28CC">
        <w:rPr>
          <w:sz w:val="28"/>
          <w:szCs w:val="28"/>
        </w:rPr>
        <w:t>Н</w:t>
      </w:r>
      <w:r w:rsidR="00DD28CC" w:rsidRPr="00034441">
        <w:rPr>
          <w:sz w:val="28"/>
          <w:szCs w:val="28"/>
        </w:rPr>
        <w:t xml:space="preserve">астоящее постановление </w:t>
      </w:r>
      <w:r w:rsidR="006E7522">
        <w:rPr>
          <w:sz w:val="28"/>
          <w:szCs w:val="28"/>
        </w:rPr>
        <w:t>о</w:t>
      </w:r>
      <w:r w:rsidR="00DD28CC" w:rsidRPr="00DD28CC">
        <w:rPr>
          <w:sz w:val="28"/>
          <w:szCs w:val="28"/>
        </w:rPr>
        <w:t>публиковать в Общественно-политической газете Урванского муниципального района Кабардино-Балкарской Республики «Маяк-07»</w:t>
      </w:r>
      <w:r w:rsidR="00DD28CC" w:rsidRPr="00034441">
        <w:rPr>
          <w:sz w:val="28"/>
          <w:szCs w:val="28"/>
        </w:rPr>
        <w:t xml:space="preserve"> </w:t>
      </w:r>
      <w:r w:rsidR="00DD28CC">
        <w:rPr>
          <w:sz w:val="28"/>
          <w:szCs w:val="28"/>
        </w:rPr>
        <w:t>и р</w:t>
      </w:r>
      <w:r w:rsidR="00DD28CC" w:rsidRPr="00034441">
        <w:rPr>
          <w:sz w:val="28"/>
          <w:szCs w:val="28"/>
        </w:rPr>
        <w:t>азместить</w:t>
      </w:r>
      <w:r w:rsidR="00600D4A" w:rsidRPr="00034441">
        <w:rPr>
          <w:sz w:val="28"/>
          <w:szCs w:val="28"/>
        </w:rPr>
        <w:t xml:space="preserve"> на сайте </w:t>
      </w:r>
      <w:r w:rsidR="000730FB" w:rsidRPr="00034441">
        <w:rPr>
          <w:sz w:val="28"/>
          <w:szCs w:val="28"/>
        </w:rPr>
        <w:t xml:space="preserve">администрации </w:t>
      </w:r>
      <w:r w:rsidR="00600D4A" w:rsidRPr="00034441">
        <w:rPr>
          <w:sz w:val="28"/>
          <w:szCs w:val="28"/>
        </w:rPr>
        <w:t>Урванского муниципального района в сети «Интернет» в разделе «</w:t>
      </w:r>
      <w:r w:rsidR="00677067">
        <w:rPr>
          <w:sz w:val="28"/>
          <w:szCs w:val="28"/>
        </w:rPr>
        <w:t>И</w:t>
      </w:r>
      <w:r w:rsidR="00600D4A" w:rsidRPr="00034441">
        <w:rPr>
          <w:sz w:val="28"/>
          <w:szCs w:val="28"/>
        </w:rPr>
        <w:t>збирательная комиссия</w:t>
      </w:r>
      <w:r w:rsidR="001D53C2" w:rsidRPr="00034441">
        <w:rPr>
          <w:sz w:val="28"/>
          <w:szCs w:val="28"/>
        </w:rPr>
        <w:t>».</w:t>
      </w:r>
    </w:p>
    <w:p w:rsidR="005941F3" w:rsidRPr="00034441" w:rsidRDefault="005941F3" w:rsidP="00034441">
      <w:pPr>
        <w:spacing w:line="360" w:lineRule="auto"/>
        <w:rPr>
          <w:sz w:val="28"/>
          <w:szCs w:val="28"/>
        </w:rPr>
      </w:pPr>
    </w:p>
    <w:p w:rsidR="00600D4A" w:rsidRPr="00034441" w:rsidRDefault="00600D4A" w:rsidP="00034441">
      <w:pPr>
        <w:spacing w:line="360" w:lineRule="auto"/>
        <w:rPr>
          <w:sz w:val="28"/>
          <w:szCs w:val="28"/>
        </w:rPr>
      </w:pPr>
      <w:r w:rsidRPr="00034441">
        <w:rPr>
          <w:sz w:val="28"/>
          <w:szCs w:val="28"/>
        </w:rPr>
        <w:t xml:space="preserve">Председатель </w:t>
      </w:r>
    </w:p>
    <w:p w:rsidR="00600D4A" w:rsidRPr="00034441" w:rsidRDefault="00600D4A" w:rsidP="00034441">
      <w:pPr>
        <w:spacing w:line="360" w:lineRule="auto"/>
        <w:rPr>
          <w:sz w:val="28"/>
          <w:szCs w:val="28"/>
        </w:rPr>
      </w:pPr>
      <w:r w:rsidRPr="00034441">
        <w:rPr>
          <w:sz w:val="28"/>
          <w:szCs w:val="28"/>
        </w:rPr>
        <w:t xml:space="preserve">избирательной комиссии               </w:t>
      </w:r>
      <w:r w:rsidR="00034441">
        <w:rPr>
          <w:sz w:val="28"/>
          <w:szCs w:val="28"/>
        </w:rPr>
        <w:t xml:space="preserve">          </w:t>
      </w:r>
      <w:r w:rsidR="001D53C2" w:rsidRPr="00034441">
        <w:rPr>
          <w:sz w:val="28"/>
          <w:szCs w:val="28"/>
        </w:rPr>
        <w:t xml:space="preserve">                                       </w:t>
      </w:r>
      <w:r w:rsidR="00AC4622" w:rsidRPr="00034441">
        <w:rPr>
          <w:sz w:val="28"/>
          <w:szCs w:val="28"/>
        </w:rPr>
        <w:t>А.А.Пшихачев</w:t>
      </w:r>
    </w:p>
    <w:p w:rsidR="00600D4A" w:rsidRPr="00034441" w:rsidRDefault="00600D4A" w:rsidP="00034441">
      <w:pPr>
        <w:spacing w:line="360" w:lineRule="auto"/>
        <w:rPr>
          <w:sz w:val="28"/>
          <w:szCs w:val="28"/>
        </w:rPr>
      </w:pPr>
    </w:p>
    <w:p w:rsidR="00600D4A" w:rsidRPr="00034441" w:rsidRDefault="00600D4A" w:rsidP="00034441">
      <w:pPr>
        <w:spacing w:line="360" w:lineRule="auto"/>
        <w:rPr>
          <w:sz w:val="28"/>
          <w:szCs w:val="28"/>
        </w:rPr>
      </w:pPr>
      <w:r w:rsidRPr="00034441">
        <w:rPr>
          <w:sz w:val="28"/>
          <w:szCs w:val="28"/>
        </w:rPr>
        <w:t xml:space="preserve">Секретарь </w:t>
      </w:r>
      <w:bookmarkStart w:id="0" w:name="_GoBack"/>
      <w:bookmarkEnd w:id="0"/>
    </w:p>
    <w:p w:rsidR="005941F3" w:rsidRPr="00034441" w:rsidRDefault="00600D4A" w:rsidP="00034441">
      <w:pPr>
        <w:spacing w:line="360" w:lineRule="auto"/>
        <w:rPr>
          <w:sz w:val="28"/>
          <w:szCs w:val="28"/>
        </w:rPr>
      </w:pPr>
      <w:r w:rsidRPr="00034441">
        <w:rPr>
          <w:sz w:val="28"/>
          <w:szCs w:val="28"/>
        </w:rPr>
        <w:t xml:space="preserve">избирательной комиссии                             </w:t>
      </w:r>
      <w:r w:rsidR="001D53C2" w:rsidRPr="00034441">
        <w:rPr>
          <w:sz w:val="28"/>
          <w:szCs w:val="28"/>
        </w:rPr>
        <w:t xml:space="preserve">                                    </w:t>
      </w:r>
      <w:r w:rsidR="00AC4622" w:rsidRPr="00034441">
        <w:rPr>
          <w:sz w:val="28"/>
          <w:szCs w:val="28"/>
        </w:rPr>
        <w:t>Р.З.Болова</w:t>
      </w:r>
    </w:p>
    <w:sectPr w:rsidR="005941F3" w:rsidRPr="00034441" w:rsidSect="00DC7A3D">
      <w:footerReference w:type="default" r:id="rId8"/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199" w:rsidRDefault="00C32199" w:rsidP="003D6087">
      <w:r>
        <w:separator/>
      </w:r>
    </w:p>
  </w:endnote>
  <w:endnote w:type="continuationSeparator" w:id="0">
    <w:p w:rsidR="00C32199" w:rsidRDefault="00C32199" w:rsidP="003D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E22" w:rsidRDefault="00CF7E22">
    <w:pPr>
      <w:pStyle w:val="a5"/>
    </w:pPr>
  </w:p>
  <w:p w:rsidR="00CF7E22" w:rsidRDefault="00CF7E22">
    <w:pPr>
      <w:pStyle w:val="a5"/>
    </w:pPr>
  </w:p>
  <w:p w:rsidR="00CF7E22" w:rsidRDefault="00CF7E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199" w:rsidRDefault="00C32199" w:rsidP="003D6087">
      <w:r>
        <w:separator/>
      </w:r>
    </w:p>
  </w:footnote>
  <w:footnote w:type="continuationSeparator" w:id="0">
    <w:p w:rsidR="00C32199" w:rsidRDefault="00C32199" w:rsidP="003D6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87"/>
    <w:rsid w:val="00003B6D"/>
    <w:rsid w:val="0002462D"/>
    <w:rsid w:val="00034441"/>
    <w:rsid w:val="000431E2"/>
    <w:rsid w:val="0006122D"/>
    <w:rsid w:val="000730FB"/>
    <w:rsid w:val="00073B10"/>
    <w:rsid w:val="000C1DBB"/>
    <w:rsid w:val="001132C9"/>
    <w:rsid w:val="00197E1D"/>
    <w:rsid w:val="001A35C5"/>
    <w:rsid w:val="001B363B"/>
    <w:rsid w:val="001C0790"/>
    <w:rsid w:val="001C6D58"/>
    <w:rsid w:val="001D53C2"/>
    <w:rsid w:val="001E325E"/>
    <w:rsid w:val="001F39D7"/>
    <w:rsid w:val="0021202C"/>
    <w:rsid w:val="00231D9B"/>
    <w:rsid w:val="00244AFE"/>
    <w:rsid w:val="00254AF9"/>
    <w:rsid w:val="002B715E"/>
    <w:rsid w:val="002F486D"/>
    <w:rsid w:val="002F7314"/>
    <w:rsid w:val="00310017"/>
    <w:rsid w:val="003112FD"/>
    <w:rsid w:val="0037189C"/>
    <w:rsid w:val="00381CE1"/>
    <w:rsid w:val="00383F2F"/>
    <w:rsid w:val="00397048"/>
    <w:rsid w:val="003A42FD"/>
    <w:rsid w:val="003A5A13"/>
    <w:rsid w:val="003C70F5"/>
    <w:rsid w:val="003D0D63"/>
    <w:rsid w:val="003D4253"/>
    <w:rsid w:val="003D6087"/>
    <w:rsid w:val="003D7584"/>
    <w:rsid w:val="003E0630"/>
    <w:rsid w:val="003E2D25"/>
    <w:rsid w:val="004035B5"/>
    <w:rsid w:val="00405798"/>
    <w:rsid w:val="00421DB9"/>
    <w:rsid w:val="00431D36"/>
    <w:rsid w:val="00440245"/>
    <w:rsid w:val="004578D1"/>
    <w:rsid w:val="0049137A"/>
    <w:rsid w:val="004A1D76"/>
    <w:rsid w:val="004A32B3"/>
    <w:rsid w:val="004A491E"/>
    <w:rsid w:val="004A51E8"/>
    <w:rsid w:val="004B1EEE"/>
    <w:rsid w:val="004B2C4A"/>
    <w:rsid w:val="004C3C66"/>
    <w:rsid w:val="004E0D69"/>
    <w:rsid w:val="004E39E9"/>
    <w:rsid w:val="00504912"/>
    <w:rsid w:val="005057B9"/>
    <w:rsid w:val="00513220"/>
    <w:rsid w:val="00554A9E"/>
    <w:rsid w:val="00574147"/>
    <w:rsid w:val="00575CB0"/>
    <w:rsid w:val="00576F68"/>
    <w:rsid w:val="005941F3"/>
    <w:rsid w:val="005A308E"/>
    <w:rsid w:val="005F1089"/>
    <w:rsid w:val="00600881"/>
    <w:rsid w:val="00600D4A"/>
    <w:rsid w:val="006305B1"/>
    <w:rsid w:val="00632C36"/>
    <w:rsid w:val="00641114"/>
    <w:rsid w:val="0064209B"/>
    <w:rsid w:val="006516D0"/>
    <w:rsid w:val="00657726"/>
    <w:rsid w:val="00677067"/>
    <w:rsid w:val="006841D4"/>
    <w:rsid w:val="006A0A93"/>
    <w:rsid w:val="006A65FE"/>
    <w:rsid w:val="006E5FED"/>
    <w:rsid w:val="006E7522"/>
    <w:rsid w:val="00707F48"/>
    <w:rsid w:val="00721F94"/>
    <w:rsid w:val="00765349"/>
    <w:rsid w:val="00773E2C"/>
    <w:rsid w:val="0078583D"/>
    <w:rsid w:val="007A2C95"/>
    <w:rsid w:val="007A486C"/>
    <w:rsid w:val="007D5170"/>
    <w:rsid w:val="007D72BA"/>
    <w:rsid w:val="007E0C19"/>
    <w:rsid w:val="00825A27"/>
    <w:rsid w:val="0086055A"/>
    <w:rsid w:val="0086181D"/>
    <w:rsid w:val="008646BA"/>
    <w:rsid w:val="00865B58"/>
    <w:rsid w:val="008B5435"/>
    <w:rsid w:val="008D53AF"/>
    <w:rsid w:val="00912B20"/>
    <w:rsid w:val="009775CB"/>
    <w:rsid w:val="0098749A"/>
    <w:rsid w:val="0099764B"/>
    <w:rsid w:val="009A3911"/>
    <w:rsid w:val="009B4D70"/>
    <w:rsid w:val="009B561F"/>
    <w:rsid w:val="009B7F5D"/>
    <w:rsid w:val="009C264E"/>
    <w:rsid w:val="009C7770"/>
    <w:rsid w:val="00A232AA"/>
    <w:rsid w:val="00A46BEC"/>
    <w:rsid w:val="00A65365"/>
    <w:rsid w:val="00A9671C"/>
    <w:rsid w:val="00AB4E41"/>
    <w:rsid w:val="00AB59BE"/>
    <w:rsid w:val="00AC4622"/>
    <w:rsid w:val="00AD7BAA"/>
    <w:rsid w:val="00AE5C23"/>
    <w:rsid w:val="00B05895"/>
    <w:rsid w:val="00B11D84"/>
    <w:rsid w:val="00B1257F"/>
    <w:rsid w:val="00B43400"/>
    <w:rsid w:val="00B53438"/>
    <w:rsid w:val="00B5562C"/>
    <w:rsid w:val="00B675D7"/>
    <w:rsid w:val="00BC196B"/>
    <w:rsid w:val="00BD16C1"/>
    <w:rsid w:val="00C16975"/>
    <w:rsid w:val="00C32199"/>
    <w:rsid w:val="00C5097B"/>
    <w:rsid w:val="00CA28C3"/>
    <w:rsid w:val="00CA6E8B"/>
    <w:rsid w:val="00CB0909"/>
    <w:rsid w:val="00CC2C68"/>
    <w:rsid w:val="00CC468F"/>
    <w:rsid w:val="00CF7E22"/>
    <w:rsid w:val="00D1512E"/>
    <w:rsid w:val="00D30EA8"/>
    <w:rsid w:val="00D549BE"/>
    <w:rsid w:val="00D8617A"/>
    <w:rsid w:val="00DC657D"/>
    <w:rsid w:val="00DC7A3D"/>
    <w:rsid w:val="00DD28CC"/>
    <w:rsid w:val="00DD6C31"/>
    <w:rsid w:val="00DE4006"/>
    <w:rsid w:val="00E118F5"/>
    <w:rsid w:val="00E265D8"/>
    <w:rsid w:val="00E605C0"/>
    <w:rsid w:val="00E734FB"/>
    <w:rsid w:val="00E80F5F"/>
    <w:rsid w:val="00ED0309"/>
    <w:rsid w:val="00EF5E6B"/>
    <w:rsid w:val="00F23A5F"/>
    <w:rsid w:val="00F269AB"/>
    <w:rsid w:val="00F330B4"/>
    <w:rsid w:val="00F50B89"/>
    <w:rsid w:val="00F80778"/>
    <w:rsid w:val="00F91045"/>
    <w:rsid w:val="00FB0647"/>
    <w:rsid w:val="00FC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877EFE-11F6-449D-BD24-B917E4F2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1202C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60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6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D60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6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D60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60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21202C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21202C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2120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120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67D07-FAA0-4B59-8EB2-247BE7C3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Admin</cp:lastModifiedBy>
  <cp:revision>6</cp:revision>
  <cp:lastPrinted>2025-11-11T08:02:00Z</cp:lastPrinted>
  <dcterms:created xsi:type="dcterms:W3CDTF">2025-11-10T06:16:00Z</dcterms:created>
  <dcterms:modified xsi:type="dcterms:W3CDTF">2025-11-11T08:03:00Z</dcterms:modified>
</cp:coreProperties>
</file>